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C54196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konkurs</w:t>
        </w:r>
        <w:proofErr w:type="spellEnd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-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kids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C54196" w:rsidRPr="00C54196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196" w:rsidRDefault="00C54196" w:rsidP="00C541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* Все участники указываются в одной заявке, даже если дети участвуют в разных конкурсах, или если у участников разные педагоги.</w:t>
      </w:r>
    </w:p>
    <w:p w:rsidR="00C54196" w:rsidRPr="00C54196" w:rsidRDefault="00C54196" w:rsidP="00910E5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EB32E1" w:rsidTr="00EB32E1">
        <w:tc>
          <w:tcPr>
            <w:tcW w:w="2972" w:type="dxa"/>
          </w:tcPr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Диплом педагогу </w:t>
            </w:r>
            <w:r w:rsidRPr="00C541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 xml:space="preserve"> педагогам</w:t>
            </w:r>
          </w:p>
          <w:p w:rsid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(если нужен, вписать «да»)</w:t>
            </w:r>
          </w:p>
          <w:p w:rsidR="00EB32E1" w:rsidRPr="00EB32E1" w:rsidRDefault="00EB32E1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Align w:val="center"/>
          </w:tcPr>
          <w:p w:rsidR="00EB32E1" w:rsidRPr="00426F9C" w:rsidRDefault="00EB32E1" w:rsidP="00EB3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985"/>
        <w:gridCol w:w="1276"/>
        <w:gridCol w:w="2268"/>
        <w:gridCol w:w="2835"/>
        <w:gridCol w:w="1701"/>
      </w:tblGrid>
      <w:tr w:rsidR="00426F9C" w:rsidRPr="00695455" w:rsidTr="00426F9C">
        <w:tc>
          <w:tcPr>
            <w:tcW w:w="2122" w:type="dxa"/>
          </w:tcPr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(дополнительно можно указать номинацию и название работы)</w:t>
            </w:r>
          </w:p>
          <w:p w:rsidR="00426F9C" w:rsidRPr="00695455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426F9C" w:rsidRPr="00695455" w:rsidRDefault="00426F9C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Дизайн диплома №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(Смотреть в разделе «Принять участие», «Образцы дипломов»)</w:t>
            </w:r>
          </w:p>
        </w:tc>
        <w:tc>
          <w:tcPr>
            <w:tcW w:w="1985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Фамилия, полное имя ребенка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(Отчество указывать не нужно)</w:t>
            </w:r>
          </w:p>
        </w:tc>
        <w:tc>
          <w:tcPr>
            <w:tcW w:w="1276" w:type="dxa"/>
          </w:tcPr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2268" w:type="dxa"/>
          </w:tcPr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педагога и полные </w:t>
            </w:r>
            <w:r w:rsidRPr="00695455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как хотите видеть в дипломе</w:t>
            </w:r>
          </w:p>
          <w:p w:rsid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</w:t>
            </w:r>
          </w:p>
          <w:p w:rsidR="00426F9C" w:rsidRPr="00426F9C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F9C">
              <w:rPr>
                <w:rFonts w:ascii="Times New Roman" w:hAnsi="Times New Roman" w:cs="Times New Roman"/>
              </w:rPr>
              <w:t>(</w:t>
            </w:r>
            <w:r w:rsidRPr="00426F9C">
              <w:rPr>
                <w:rFonts w:ascii="Times New Roman" w:hAnsi="Times New Roman" w:cs="Times New Roman"/>
                <w:i/>
              </w:rPr>
              <w:t>например</w:t>
            </w:r>
            <w:r w:rsidRPr="00426F9C">
              <w:rPr>
                <w:rFonts w:ascii="Times New Roman" w:hAnsi="Times New Roman" w:cs="Times New Roman"/>
              </w:rPr>
              <w:t>, Воспитатель Петрова Мария Ивановна)</w:t>
            </w:r>
          </w:p>
          <w:p w:rsidR="00426F9C" w:rsidRPr="00695455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426F9C" w:rsidRPr="00695455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Согласие родителя ребенка на публикацию работы на сайте </w:t>
            </w:r>
          </w:p>
          <w:p w:rsidR="00426F9C" w:rsidRPr="00695455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(вписать «да» или «нет»)</w:t>
            </w: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426F9C">
        <w:tc>
          <w:tcPr>
            <w:tcW w:w="2122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910E55"/>
    <w:rsid w:val="00961347"/>
    <w:rsid w:val="0097295B"/>
    <w:rsid w:val="00A6071C"/>
    <w:rsid w:val="00AE7210"/>
    <w:rsid w:val="00B0232F"/>
    <w:rsid w:val="00C17813"/>
    <w:rsid w:val="00C54196"/>
    <w:rsid w:val="00C772F8"/>
    <w:rsid w:val="00D554EE"/>
    <w:rsid w:val="00DE1079"/>
    <w:rsid w:val="00E16258"/>
    <w:rsid w:val="00E841B7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2B5C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18</cp:revision>
  <dcterms:created xsi:type="dcterms:W3CDTF">2019-11-21T20:22:00Z</dcterms:created>
  <dcterms:modified xsi:type="dcterms:W3CDTF">2020-05-22T05:15:00Z</dcterms:modified>
</cp:coreProperties>
</file>